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3535" w14:textId="0DDEA73A" w:rsidR="008A62EB" w:rsidRDefault="00A45FF6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A45FF6">
        <w:rPr>
          <w:rFonts w:hint="eastAsia"/>
          <w:b/>
          <w:sz w:val="32"/>
          <w:szCs w:val="32"/>
        </w:rPr>
        <w:t>芜湖学院</w:t>
      </w:r>
      <w:r w:rsidRPr="00A45FF6">
        <w:rPr>
          <w:rFonts w:hint="eastAsia"/>
          <w:b/>
          <w:sz w:val="32"/>
          <w:szCs w:val="32"/>
        </w:rPr>
        <w:t>14#</w:t>
      </w:r>
      <w:r w:rsidRPr="00A45FF6">
        <w:rPr>
          <w:rFonts w:hint="eastAsia"/>
          <w:b/>
          <w:sz w:val="32"/>
          <w:szCs w:val="32"/>
        </w:rPr>
        <w:t>楼艺术中心防水挡板采购项目</w:t>
      </w:r>
      <w:r w:rsidR="00000000">
        <w:rPr>
          <w:rFonts w:hint="eastAsia"/>
          <w:b/>
          <w:sz w:val="32"/>
          <w:szCs w:val="32"/>
        </w:rPr>
        <w:t>报价单</w:t>
      </w:r>
    </w:p>
    <w:tbl>
      <w:tblPr>
        <w:tblW w:w="8257" w:type="dxa"/>
        <w:tblLook w:val="04A0" w:firstRow="1" w:lastRow="0" w:firstColumn="1" w:lastColumn="0" w:noHBand="0" w:noVBand="1"/>
      </w:tblPr>
      <w:tblGrid>
        <w:gridCol w:w="496"/>
        <w:gridCol w:w="1143"/>
        <w:gridCol w:w="3363"/>
        <w:gridCol w:w="496"/>
        <w:gridCol w:w="727"/>
        <w:gridCol w:w="1016"/>
        <w:gridCol w:w="1016"/>
      </w:tblGrid>
      <w:tr w:rsidR="00A45FF6" w:rsidRPr="00A45FF6" w14:paraId="757A0788" w14:textId="77777777" w:rsidTr="00A45FF6">
        <w:trPr>
          <w:trHeight w:val="614"/>
        </w:trPr>
        <w:tc>
          <w:tcPr>
            <w:tcW w:w="8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0D1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工程名称：芜湖学院14#楼艺术中心防水挡板采购项目</w:t>
            </w:r>
          </w:p>
        </w:tc>
      </w:tr>
      <w:tr w:rsidR="00A45FF6" w:rsidRPr="00A45FF6" w14:paraId="15AEEC04" w14:textId="77777777" w:rsidTr="00A45FF6">
        <w:trPr>
          <w:trHeight w:val="7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E2CA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F48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FAF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03B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877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48A" w14:textId="77777777" w:rsidR="00B906A5" w:rsidRDefault="00A45FF6" w:rsidP="00A45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 w14:paraId="04CD2878" w14:textId="2362279D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9728" w14:textId="77777777" w:rsidR="00B906A5" w:rsidRDefault="00A45FF6" w:rsidP="00A45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 w14:paraId="4D962FA7" w14:textId="2F9BC5F2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合价</w:t>
            </w:r>
          </w:p>
        </w:tc>
      </w:tr>
      <w:tr w:rsidR="00A45FF6" w:rsidRPr="00A45FF6" w14:paraId="5C48909A" w14:textId="77777777" w:rsidTr="00A45FF6">
        <w:trPr>
          <w:trHeight w:val="1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20D4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AE1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铝合金防汛挡板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8EF" w14:textId="77777777" w:rsidR="00A45FF6" w:rsidRPr="00A45FF6" w:rsidRDefault="00A45FF6" w:rsidP="00A45FF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1.防汛挡板安装宽度2.4M、挡板高度0.8M；</w:t>
            </w: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2.防汛挡板整体厚度≥4CM;</w:t>
            </w: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3.采用加厚铝合金材质，铝合金厚度≥2mm。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28CE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239B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B0B2" w14:textId="7BC74BF1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A721" w14:textId="31C2085B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45FF6" w:rsidRPr="00A45FF6" w14:paraId="54692A34" w14:textId="77777777" w:rsidTr="00A45FF6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833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7B7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防汛挡板收纳架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37F" w14:textId="77777777" w:rsidR="00A45FF6" w:rsidRPr="00A45FF6" w:rsidRDefault="00A45FF6" w:rsidP="00A45FF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1.不锈钢材质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4B6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8F15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1816" w14:textId="0EE2D5F2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B659" w14:textId="27B9684B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45FF6" w:rsidRPr="00A45FF6" w14:paraId="2A54AFAB" w14:textId="77777777" w:rsidTr="00A45FF6">
        <w:trPr>
          <w:trHeight w:val="8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DBB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DDE7" w14:textId="575CC233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123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0380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0A5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208D" w14:textId="2F367071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45FF6" w:rsidRPr="00A45FF6" w14:paraId="5C22EAAC" w14:textId="77777777" w:rsidTr="00A45FF6">
        <w:trPr>
          <w:trHeight w:val="812"/>
        </w:trPr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2EC" w14:textId="77777777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45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DC5D" w14:textId="56847C7C" w:rsidR="00A45FF6" w:rsidRPr="00A45FF6" w:rsidRDefault="00A45FF6" w:rsidP="00A45F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45FF6" w:rsidRPr="00A45FF6" w14:paraId="6A4C01F5" w14:textId="77777777" w:rsidTr="00A45FF6">
        <w:trPr>
          <w:trHeight w:val="812"/>
        </w:trPr>
        <w:tc>
          <w:tcPr>
            <w:tcW w:w="8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B14F" w14:textId="77777777" w:rsidR="00A45FF6" w:rsidRPr="00A45FF6" w:rsidRDefault="00A45FF6" w:rsidP="00A45FF6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45F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注：以上价格含采购、人工及安装运输等一切费用。</w:t>
            </w:r>
          </w:p>
        </w:tc>
      </w:tr>
    </w:tbl>
    <w:p w14:paraId="416B170F" w14:textId="77777777" w:rsidR="008A62EB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446077BC" w14:textId="77777777" w:rsidR="008A62EB" w:rsidRDefault="008A62EB">
      <w:pPr>
        <w:jc w:val="left"/>
        <w:rPr>
          <w:b/>
          <w:szCs w:val="36"/>
        </w:rPr>
      </w:pPr>
    </w:p>
    <w:p w14:paraId="43DE469B" w14:textId="77777777" w:rsidR="008A62EB" w:rsidRDefault="008A62EB">
      <w:pPr>
        <w:jc w:val="left"/>
        <w:rPr>
          <w:b/>
          <w:szCs w:val="36"/>
        </w:rPr>
      </w:pPr>
    </w:p>
    <w:p w14:paraId="414783F2" w14:textId="77777777" w:rsidR="008A62EB" w:rsidRDefault="00000000">
      <w:pPr>
        <w:jc w:val="left"/>
      </w:pPr>
      <w:r>
        <w:rPr>
          <w:rFonts w:hint="eastAsia"/>
          <w:b/>
          <w:szCs w:val="36"/>
        </w:rPr>
        <w:t>单位盖章：</w:t>
      </w:r>
    </w:p>
    <w:p w14:paraId="6F9DBA5F" w14:textId="77777777" w:rsidR="008A62EB" w:rsidRDefault="008A62EB"/>
    <w:sectPr w:rsidR="008A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CC49" w14:textId="77777777" w:rsidR="004D041A" w:rsidRDefault="004D041A" w:rsidP="00A45FF6">
      <w:r>
        <w:separator/>
      </w:r>
    </w:p>
  </w:endnote>
  <w:endnote w:type="continuationSeparator" w:id="0">
    <w:p w14:paraId="4CC42926" w14:textId="77777777" w:rsidR="004D041A" w:rsidRDefault="004D041A" w:rsidP="00A4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2B56" w14:textId="77777777" w:rsidR="004D041A" w:rsidRDefault="004D041A" w:rsidP="00A45FF6">
      <w:r>
        <w:separator/>
      </w:r>
    </w:p>
  </w:footnote>
  <w:footnote w:type="continuationSeparator" w:id="0">
    <w:p w14:paraId="6E89F75C" w14:textId="77777777" w:rsidR="004D041A" w:rsidRDefault="004D041A" w:rsidP="00A4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zOTU0N2Q1NWIyN2E1ODdjYTkyZDM4MTMyN2RlZTAifQ=="/>
  </w:docVars>
  <w:rsids>
    <w:rsidRoot w:val="00D33931"/>
    <w:rsid w:val="0000675F"/>
    <w:rsid w:val="0008508B"/>
    <w:rsid w:val="000D2BFC"/>
    <w:rsid w:val="000D5D23"/>
    <w:rsid w:val="000F3554"/>
    <w:rsid w:val="002061FD"/>
    <w:rsid w:val="002C45B4"/>
    <w:rsid w:val="0033733E"/>
    <w:rsid w:val="003834C5"/>
    <w:rsid w:val="003C0FE0"/>
    <w:rsid w:val="003E1A9F"/>
    <w:rsid w:val="003E21F7"/>
    <w:rsid w:val="004809CF"/>
    <w:rsid w:val="004811EE"/>
    <w:rsid w:val="004D041A"/>
    <w:rsid w:val="005026EE"/>
    <w:rsid w:val="00542E85"/>
    <w:rsid w:val="00555DEB"/>
    <w:rsid w:val="00582924"/>
    <w:rsid w:val="005C11DD"/>
    <w:rsid w:val="005D0B62"/>
    <w:rsid w:val="00644165"/>
    <w:rsid w:val="006B0B96"/>
    <w:rsid w:val="006C4E29"/>
    <w:rsid w:val="00784F7A"/>
    <w:rsid w:val="00842ABA"/>
    <w:rsid w:val="008A62EB"/>
    <w:rsid w:val="008D7BBF"/>
    <w:rsid w:val="00906CCA"/>
    <w:rsid w:val="0097471C"/>
    <w:rsid w:val="009E2D3B"/>
    <w:rsid w:val="00A45FF6"/>
    <w:rsid w:val="00A57539"/>
    <w:rsid w:val="00A87729"/>
    <w:rsid w:val="00AC4628"/>
    <w:rsid w:val="00AE1B33"/>
    <w:rsid w:val="00B802FC"/>
    <w:rsid w:val="00B906A5"/>
    <w:rsid w:val="00BB6E5E"/>
    <w:rsid w:val="00C573AB"/>
    <w:rsid w:val="00C605BE"/>
    <w:rsid w:val="00C71D70"/>
    <w:rsid w:val="00C92DAF"/>
    <w:rsid w:val="00CE16E0"/>
    <w:rsid w:val="00D0021D"/>
    <w:rsid w:val="00D15317"/>
    <w:rsid w:val="00D33931"/>
    <w:rsid w:val="00D7661F"/>
    <w:rsid w:val="00E5115E"/>
    <w:rsid w:val="00E55742"/>
    <w:rsid w:val="00E638CD"/>
    <w:rsid w:val="00ED0EED"/>
    <w:rsid w:val="00EF0642"/>
    <w:rsid w:val="00EF1352"/>
    <w:rsid w:val="00F121D5"/>
    <w:rsid w:val="00F26F91"/>
    <w:rsid w:val="055A4FEF"/>
    <w:rsid w:val="08FA3E5F"/>
    <w:rsid w:val="15217850"/>
    <w:rsid w:val="16E03F08"/>
    <w:rsid w:val="17EB5300"/>
    <w:rsid w:val="2D08461F"/>
    <w:rsid w:val="3A9275AC"/>
    <w:rsid w:val="3C433F4E"/>
    <w:rsid w:val="494A6B88"/>
    <w:rsid w:val="54C042D0"/>
    <w:rsid w:val="5D815143"/>
    <w:rsid w:val="629152E7"/>
    <w:rsid w:val="72CC2A51"/>
    <w:rsid w:val="75D90AFD"/>
    <w:rsid w:val="7773776E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EA73"/>
  <w15:docId w15:val="{58E1B8BC-AA88-4053-BE87-9D637C9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829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27</cp:revision>
  <dcterms:created xsi:type="dcterms:W3CDTF">2023-09-26T09:34:00Z</dcterms:created>
  <dcterms:modified xsi:type="dcterms:W3CDTF">2025-03-13T09:22:00Z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4B95F29B6A34432D85F8E979A05F1A6B_13</vt:lpwstr>
  </property>
</Properties>
</file>